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0D" w:rsidRPr="009E600D" w:rsidRDefault="009E600D" w:rsidP="009E600D">
      <w:pPr>
        <w:jc w:val="both"/>
        <w:rPr>
          <w:b/>
          <w:i/>
          <w:iCs/>
          <w:color w:val="5B9BD5" w:themeColor="accent1"/>
          <w:sz w:val="24"/>
          <w:szCs w:val="24"/>
        </w:rPr>
      </w:pPr>
      <w:r w:rsidRPr="009E600D">
        <w:rPr>
          <w:noProof/>
          <w:lang w:eastAsia="es-CL"/>
        </w:rPr>
        <w:drawing>
          <wp:inline distT="0" distB="0" distL="0" distR="0" wp14:anchorId="446AB578" wp14:editId="4CC089C5">
            <wp:extent cx="333375" cy="319950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7" cy="3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600D">
        <w:t xml:space="preserve">                                                                          </w:t>
      </w:r>
      <w:r w:rsidR="00BC6EFE">
        <w:rPr>
          <w:b/>
          <w:i/>
          <w:iCs/>
          <w:color w:val="5B9BD5" w:themeColor="accent1"/>
          <w:sz w:val="24"/>
          <w:szCs w:val="24"/>
        </w:rPr>
        <w:t xml:space="preserve">HORARIO SEMANA 31- 04  DE JUNIO </w:t>
      </w:r>
      <w:r w:rsidRPr="009E600D">
        <w:rPr>
          <w:b/>
          <w:i/>
          <w:iCs/>
          <w:color w:val="5B9BD5" w:themeColor="accent1"/>
          <w:sz w:val="24"/>
          <w:szCs w:val="24"/>
        </w:rPr>
        <w:t xml:space="preserve"> </w:t>
      </w:r>
      <w:r w:rsidR="00C97F22">
        <w:rPr>
          <w:b/>
          <w:i/>
          <w:iCs/>
          <w:color w:val="5B9BD5" w:themeColor="accent1"/>
          <w:sz w:val="24"/>
          <w:szCs w:val="24"/>
        </w:rPr>
        <w:t>2° CICLO</w:t>
      </w:r>
    </w:p>
    <w:tbl>
      <w:tblPr>
        <w:tblW w:w="1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00"/>
        <w:gridCol w:w="703"/>
        <w:gridCol w:w="2127"/>
        <w:gridCol w:w="2409"/>
        <w:gridCol w:w="2330"/>
        <w:gridCol w:w="1923"/>
        <w:gridCol w:w="2410"/>
        <w:gridCol w:w="4118"/>
      </w:tblGrid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</w:tblGrid>
            <w:tr w:rsidR="009E600D" w:rsidRPr="009E600D" w:rsidTr="009E600D">
              <w:trPr>
                <w:trHeight w:val="600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600D" w:rsidRPr="009E600D" w:rsidRDefault="009E600D" w:rsidP="009E60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915D4EA" wp14:editId="2595BC1F">
                  <wp:extent cx="1247775" cy="862630"/>
                  <wp:effectExtent l="0" t="0" r="0" b="0"/>
                  <wp:docPr id="28" name="Imagen 28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21454" cy="91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295400" cy="853440"/>
                  <wp:effectExtent l="0" t="0" r="0" b="3810"/>
                  <wp:docPr id="17" name="Imagen 17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65489" cy="89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333500" cy="881674"/>
                  <wp:effectExtent l="0" t="0" r="0" b="0"/>
                  <wp:docPr id="18" name="Imagen 18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414492" cy="93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EDUCACION FISICA 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EDUCACION FISICA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                           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066800" cy="862965"/>
                  <wp:effectExtent l="0" t="0" r="0" b="0"/>
                  <wp:docPr id="19" name="Imagen 19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124520" cy="90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MUSICA 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ED FÍSICA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E.FÍSICA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E.FÍSICA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HISTORIA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ARTE 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12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133475" cy="853440"/>
                  <wp:effectExtent l="0" t="0" r="9525" b="3810"/>
                  <wp:docPr id="20" name="Imagen 20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194803" cy="89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MATEMATICAS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Arte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3DD58AC7" wp14:editId="4439C6DD">
                  <wp:extent cx="1190625" cy="862965"/>
                  <wp:effectExtent l="0" t="0" r="0" b="0"/>
                  <wp:docPr id="21" name="Imagen 21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255045" cy="90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MATEMATICA 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E.FISICA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E.FISICA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171575" cy="929640"/>
                  <wp:effectExtent l="0" t="0" r="9525" b="3810"/>
                  <wp:docPr id="22" name="Imagen 22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234964" cy="9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6° 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 DE CURSO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ORIENTACÓN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276350" cy="891540"/>
                  <wp:effectExtent l="0" t="0" r="0" b="3810"/>
                  <wp:docPr id="23" name="Imagen 23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45411" cy="93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6° 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FERMÚSICA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 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CL"/>
              </w:rPr>
              <w:lastRenderedPageBreak/>
              <w:drawing>
                <wp:inline distT="0" distB="0" distL="0" distR="0" wp14:anchorId="59C0FA95">
                  <wp:extent cx="1409700" cy="852170"/>
                  <wp:effectExtent l="0" t="0" r="0" b="508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6°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ARTE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ED.FÍSICA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266825" cy="901065"/>
                  <wp:effectExtent l="0" t="0" r="9525" b="0"/>
                  <wp:docPr id="25" name="Imagen 25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35367" cy="94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BIOLOGÍA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ARTES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CONSEJO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152524" cy="901065"/>
                  <wp:effectExtent l="0" t="0" r="0" b="0"/>
                  <wp:docPr id="26" name="Imagen 26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218230" cy="95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CONSEJO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QUÍMICA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314450" cy="948690"/>
                  <wp:effectExtent l="0" t="0" r="0" b="3810"/>
                  <wp:docPr id="27" name="Imagen 27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85569" cy="100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CONSEJO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</w:tbl>
    <w:p w:rsidR="00F17CC9" w:rsidRDefault="00F17CC9"/>
    <w:sectPr w:rsidR="00F17CC9" w:rsidSect="007B2F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E7" w:rsidRDefault="00F35DE7" w:rsidP="00135C76">
      <w:pPr>
        <w:spacing w:after="0" w:line="240" w:lineRule="auto"/>
      </w:pPr>
      <w:r>
        <w:separator/>
      </w:r>
    </w:p>
  </w:endnote>
  <w:endnote w:type="continuationSeparator" w:id="0">
    <w:p w:rsidR="00F35DE7" w:rsidRDefault="00F35DE7" w:rsidP="0013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E7" w:rsidRDefault="00F35DE7" w:rsidP="00135C76">
      <w:pPr>
        <w:spacing w:after="0" w:line="240" w:lineRule="auto"/>
      </w:pPr>
      <w:r>
        <w:separator/>
      </w:r>
    </w:p>
  </w:footnote>
  <w:footnote w:type="continuationSeparator" w:id="0">
    <w:p w:rsidR="00F35DE7" w:rsidRDefault="00F35DE7" w:rsidP="0013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D"/>
    <w:rsid w:val="00135C76"/>
    <w:rsid w:val="007B2F79"/>
    <w:rsid w:val="009A443C"/>
    <w:rsid w:val="009B18DB"/>
    <w:rsid w:val="009E600D"/>
    <w:rsid w:val="00BC6EFE"/>
    <w:rsid w:val="00C97F22"/>
    <w:rsid w:val="00F17CC9"/>
    <w:rsid w:val="00F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4066-489C-4AFC-94C0-A9BE8A5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60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600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60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600D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13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C76"/>
  </w:style>
  <w:style w:type="paragraph" w:styleId="Piedepgina">
    <w:name w:val="footer"/>
    <w:basedOn w:val="Normal"/>
    <w:link w:val="PiedepginaCar"/>
    <w:uiPriority w:val="99"/>
    <w:unhideWhenUsed/>
    <w:rsid w:val="0013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1450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3</cp:revision>
  <dcterms:created xsi:type="dcterms:W3CDTF">2021-05-27T15:32:00Z</dcterms:created>
  <dcterms:modified xsi:type="dcterms:W3CDTF">2021-05-27T15:51:00Z</dcterms:modified>
</cp:coreProperties>
</file>